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8" w:lineRule="auto"/>
        <w:ind w:left="120"/>
        <w:jc w:val="center"/>
        <w:rPr>
          <w:lang w:val="ru-RU"/>
        </w:rPr>
      </w:pPr>
      <w:bookmarkStart w:id="0" w:name="block-2341842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>
        <w:rPr>
          <w:rFonts w:ascii="Times New Roman" w:hAnsi="Times New Roman"/>
          <w:b/>
          <w:color w:val="000000"/>
          <w:sz w:val="28"/>
          <w:lang w:val="ru-RU"/>
        </w:rPr>
        <w:t>РУО Сулейман-Стальского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"Корчагская СОШ им. Караханова"</w:t>
      </w: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p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115"/>
        <w:gridCol w:w="31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Кадималиева Г.А.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«25»08.23г.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Байрамбегов П.К.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«25»08.23г.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Курбанов Н.А.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№195 от «25»08.23г.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after="0"/>
        <w:ind w:left="120"/>
      </w:pPr>
    </w:p>
    <w:p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/>
        <w:ind w:left="120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</w:t>
      </w:r>
      <w:r>
        <w:rPr>
          <w:rFonts w:ascii="Times New Roman" w:hAnsi="Times New Roman"/>
          <w:color w:val="000000"/>
          <w:sz w:val="28"/>
          <w:lang w:val="ru-RU"/>
        </w:rPr>
        <w:t>115033</w:t>
      </w:r>
      <w:r>
        <w:rPr>
          <w:rFonts w:ascii="Times New Roman" w:hAnsi="Times New Roman"/>
          <w:color w:val="000000"/>
          <w:sz w:val="28"/>
        </w:rPr>
        <w:t>)</w:t>
      </w:r>
    </w:p>
    <w:p>
      <w:pPr>
        <w:spacing w:after="0"/>
        <w:ind w:left="120"/>
        <w:jc w:val="center"/>
      </w:pPr>
    </w:p>
    <w:p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hint="default" w:ascii="Times New Roman" w:hAnsi="Times New Roman"/>
          <w:color w:val="000000"/>
          <w:sz w:val="28"/>
          <w:lang w:val="ru-RU"/>
        </w:rPr>
        <w:t>8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 xml:space="preserve">Составители: Абдиева Э.К </w:t>
      </w:r>
    </w:p>
    <w:p>
      <w:pPr>
        <w:spacing w:after="0"/>
        <w:ind w:left="120"/>
        <w:jc w:val="right"/>
        <w:rPr>
          <w:lang w:val="ru-RU"/>
        </w:rPr>
      </w:pPr>
      <w:r>
        <w:rPr>
          <w:lang w:val="ru-RU"/>
        </w:rPr>
        <w:t xml:space="preserve">   Ибрагимов А.З.</w:t>
      </w: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</w:pPr>
    </w:p>
    <w:p>
      <w:pPr>
        <w:spacing w:after="0"/>
        <w:rPr>
          <w:lang w:val="ru-RU"/>
        </w:rPr>
      </w:pPr>
    </w:p>
    <w:p>
      <w:pPr>
        <w:spacing w:after="0"/>
        <w:ind w:left="120"/>
        <w:jc w:val="center"/>
        <w:rPr>
          <w:lang w:val="ru-RU"/>
        </w:rPr>
        <w:sectPr>
          <w:footerReference r:id="rId5" w:type="default"/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a5bb89e-7d9f-4fc4-a1ba-c6bd09c19ff7"/>
      <w:r>
        <w:rPr>
          <w:rFonts w:ascii="Times New Roman" w:hAnsi="Times New Roman"/>
          <w:b/>
          <w:color w:val="000000"/>
          <w:sz w:val="28"/>
          <w:lang w:val="ru-RU"/>
        </w:rPr>
        <w:t>село Карчаг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f26d425-8a06-47a0-8cd7-ee8d58370039"/>
      <w:r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</w:p>
    <w:bookmarkEnd w:id="0"/>
    <w:p>
      <w:pPr>
        <w:spacing w:after="0" w:line="264" w:lineRule="auto"/>
        <w:jc w:val="both"/>
        <w:rPr>
          <w:sz w:val="24"/>
          <w:szCs w:val="24"/>
        </w:rPr>
      </w:pPr>
      <w:bookmarkStart w:id="5" w:name="block-2341843"/>
      <w:r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>
      <w:pPr>
        <w:spacing w:after="0" w:line="264" w:lineRule="auto"/>
        <w:ind w:left="120"/>
        <w:jc w:val="both"/>
        <w:rPr>
          <w:sz w:val="24"/>
          <w:szCs w:val="24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6" w:name="88e7274f-146c-45cf-bb6c-0aa84ae038d1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На изучение учебного курса «Алгебра» отводится 306 часов: 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в 7 классе – 102 часа (3 часа в неделю), 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 8 классе – 102 часа (3 часа в неделю),</w:t>
      </w:r>
    </w:p>
    <w:p>
      <w:pPr>
        <w:spacing w:after="0" w:line="264" w:lineRule="auto"/>
        <w:ind w:firstLine="600"/>
        <w:jc w:val="both"/>
        <w:rPr>
          <w:b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в 9 классе – 102 часа (3 часа в неделю).</w:t>
      </w:r>
      <w:bookmarkEnd w:id="6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‌‌</w:t>
      </w:r>
    </w:p>
    <w:p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5"/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234184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21"/>
      <w:bookmarkEnd w:id="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22"/>
      <w:bookmarkEnd w:id="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4"/>
          <w:szCs w:val="24"/>
        </w:rPr>
        <w:t>Ox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4"/>
          <w:szCs w:val="24"/>
        </w:rPr>
        <w:t>Oy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Степень с целым показателем и её свойства. Стандартная запись числа.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25"/>
      <w:bookmarkEnd w:id="1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26"/>
      <w:bookmarkEnd w:id="1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2" w:name="_Toc124426227"/>
      <w:bookmarkEnd w:id="1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=|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30"/>
      <w:bookmarkEnd w:id="1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31"/>
      <w:bookmarkEnd w:id="1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их свойства.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32"/>
      <w:bookmarkEnd w:id="1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-го члена.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членов.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7"/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6" w:name="block-234183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after="0" w:line="264" w:lineRule="auto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34"/>
      <w:bookmarkEnd w:id="17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35"/>
      <w:bookmarkEnd w:id="1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числа.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36"/>
      <w:bookmarkEnd w:id="19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0" w:name="_Toc124426237"/>
      <w:bookmarkEnd w:id="2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1" w:name="_Toc124426238"/>
      <w:bookmarkEnd w:id="2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|х|.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2" w:name="_Toc124426240"/>
      <w:bookmarkEnd w:id="2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3" w:name="_Toc124426241"/>
      <w:bookmarkEnd w:id="23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4" w:name="_Toc124426242"/>
      <w:bookmarkEnd w:id="2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5" w:name="_Toc124426243"/>
      <w:bookmarkEnd w:id="25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3,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|,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6" w:name="_Toc124426245"/>
      <w:bookmarkEnd w:id="26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7" w:name="_Toc124426246"/>
      <w:bookmarkEnd w:id="27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8" w:name="_Toc124426247"/>
      <w:bookmarkEnd w:id="2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Функции</w:t>
      </w:r>
    </w:p>
    <w:p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b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k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/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ax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4"/>
          <w:szCs w:val="24"/>
        </w:rPr>
        <w:t>bx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4"/>
          <w:szCs w:val="24"/>
        </w:rPr>
        <w:t>c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3, 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= √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4"/>
          <w:szCs w:val="24"/>
        </w:rPr>
        <w:t>x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|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членов.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6"/>
    <w:p>
      <w:pPr>
        <w:spacing w:after="0"/>
        <w:ind w:left="120"/>
        <w:rPr>
          <w:sz w:val="24"/>
          <w:szCs w:val="24"/>
        </w:rPr>
      </w:pPr>
      <w:bookmarkStart w:id="30" w:name="block-2341838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30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"https://m.edsoo.ru/7f415b90"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4526"/>
        <w:gridCol w:w="1598"/>
        <w:gridCol w:w="1745"/>
        <w:gridCol w:w="1829"/>
        <w:gridCol w:w="3020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"https://m.edsoo.ru/7f417af8"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4712"/>
        <w:gridCol w:w="1504"/>
        <w:gridCol w:w="1677"/>
        <w:gridCol w:w="1765"/>
        <w:gridCol w:w="30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"https://m.edsoo.ru/7f419d08"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0"/>
    <w:p>
      <w:pPr>
        <w:spacing w:after="0"/>
        <w:ind w:left="120"/>
        <w:rPr>
          <w:sz w:val="24"/>
          <w:szCs w:val="24"/>
        </w:rPr>
      </w:pPr>
      <w:bookmarkStart w:id="31" w:name="block-2341839"/>
      <w:r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4622"/>
        <w:gridCol w:w="1243"/>
        <w:gridCol w:w="1457"/>
        <w:gridCol w:w="1554"/>
        <w:gridCol w:w="1099"/>
        <w:gridCol w:w="3074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"https://m.edsoo.ru/7f4211de"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"https://m.edsoo.ru/7f41feec"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"https://m.edsoo.ru/7f41fafa"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fafa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"https://m.edsoo.ru/7f41fd70"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421382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"https://m.edsoo.ru/7f42154e"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42154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"https://m.edsoo.ru/7f4218be"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"https://m.edsoo.ru/7f42276e"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"https://m.edsoo.ru/7f422930"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422930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"https://m.edsoo.ru/7f422af2"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"https://m.edsoo.ru/7f422cc8"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"https://m.edsoo.ru/7f422fca"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fca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"https://m.edsoo.ru/7f423182"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423182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"https://m.edsoo.ru/7f42432a"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42432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"https://m.edsoo.ru/7f42464a"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42464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"https://m.edsoo.ru/7f424fd2"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"https://m.edsoo.ru/7f4251d0"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4251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"https://m.edsoo.ru/7f423312"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423312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"https://m.edsoo.ru/7f4237fe"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4237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"https://m.edsoo.ru/7f4239de"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4239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"https://m.edsoo.ru/7f420482"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420482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"https://m.edsoo.ru/7f42064e"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"https://m.edsoo.ru/7f420806"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420806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"https://m.edsoo.ru/7f4209a0"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"https://m.edsoo.ru/7f420e6e"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"https://m.edsoo.ru/7f427c32"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"https://m.edsoo.ru/7f427e8a"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42836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"https://m.edsoo.ru/7f4284de"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"https://m.edsoo.ru/7f42865a"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42865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"https://m.edsoo.ru/7f4287d6"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4287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"https://m.edsoo.ru/7f421044"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421044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"https://m.edsoo.ru/7f41de76"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"https://m.edsoo.ru/7f41dff2"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dff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"https://m.edsoo.ru/7f41e16e"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"https://m.edsoo.ru/7f41e42a"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"https://m.edsoo.ru/7f41e8a8"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"https://m.edsoo.ru/7f41ed80"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"https://m.edsoo.ru/7f41ea24"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"https://m.edsoo.ru/7f41ef06"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"https://m.edsoo.ru/7f41f078"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078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"https://m.edsoo.ru/7f41f1fe"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"https://m.edsoo.ru/7f427282"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427282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"https://m.edsoo.ru/7f427412"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427412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"https://m.edsoo.ru/7f426d1e"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"https://m.edsoo.ru/7f41f50a"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"https://m.edsoo.ru/7f429c6c"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"https://m.edsoo.ru/7f429f32"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"https://m.edsoo.ru/7f42a0e0"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"https://m.edsoo.ru/7f42a27a"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"https://m.edsoo.ru/7f42a900"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900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8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492"/>
        <w:gridCol w:w="1276"/>
        <w:gridCol w:w="1471"/>
        <w:gridCol w:w="1564"/>
        <w:gridCol w:w="1110"/>
        <w:gridCol w:w="30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"https://m.edsoo.ru/7f42d452"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"https://m.edsoo.ru/7f42eaaa"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eaaa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"https://m.edsoo.ru/7f42d862"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862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"https://m.edsoo.ru/7f42dd26"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"https://m.edsoo.ru/7f42ded4"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"https://m.edsoo.ru/7f42e0be"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"https://m.edsoo.ru/7f42e262"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262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"https://m.edsoo.ru/7f4354a4"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436098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"https://m.edsoo.ru/7f435648"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435648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"https://m.edsoo.ru/7f43599a"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43599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"https://m.edsoo.ru/7f435ed6"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"https://m.edsoo.ru/7f42ec80"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"https://m.edsoo.ru/7f430382"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430382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"https://m.edsoo.ru/7f4308e6"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"https://m.edsoo.ru/7f430a8a"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"https://m.edsoo.ru/7f43128c"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43128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"https://m.edsoo.ru/7f4315c0"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"https://m.edsoo.ru/7f4318c2"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"https://m.edsoo.ru/7f431a20"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"https://m.edsoo.ru/7f43259c"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43259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"https://m.edsoo.ru/7f432736"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432736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"https://m.edsoo.ru/7f431d36"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"https://m.edsoo.ru/7f42ee1a"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"https://m.edsoo.ru/7f42f158"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158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"https://m.edsoo.ru/7f42f3f6"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"https://m.edsoo.ru/7f42f5a4"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"https://m.edsoo.ru/7f42fef0"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"https://m.edsoo.ru/7f430076"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430076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"https://m.edsoo.ru/7f4328c6"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"https://m.edsoo.ru/7f432b6e"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"https://m.edsoo.ru/7f42f75c"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"https://m.edsoo.ru/7f42f8f6"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"https://m.edsoo.ru/7f4301f2"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4301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"https://m.edsoo.ru/7f43d6d6"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"https://m.edsoo.ru/7f42c692"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692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"https://m.edsoo.ru/7f42c840"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"https://m.edsoo.ru/7f42cd2c"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"https://m.edsoo.ru/7f42c9e4"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"https://m.edsoo.ru/7f433c12"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"https://m.edsoo.ru/7f433d84"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"https://m.edsoo.ru/7f434bbc"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bbc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"https://m.edsoo.ru/7f4343e2"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"https://m.edsoo.ru/7f434572"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434572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"https://m.edsoo.ru/7f434d38"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"https://m.edsoo.ru/7f434eb4"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"https://m.edsoo.ru/7f4371aa"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"https://m.edsoo.ru/7f43736c"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"https://m.edsoo.ru/7f437510"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437510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"https://m.edsoo.ru/7f4376b4"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"https://m.edsoo.ru/7f436b88"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"https://m.edsoo.ru/7f437858"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437858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9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684"/>
        <w:gridCol w:w="1225"/>
        <w:gridCol w:w="1452"/>
        <w:gridCol w:w="1552"/>
        <w:gridCol w:w="1094"/>
        <w:gridCol w:w="30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 ЦОК </w:t>
            </w:r>
            <w:r>
              <w:fldChar w:fldCharType="begin"/>
            </w:r>
            <w:r>
              <w:instrText xml:space="preserve"> HYPERLINK "https://m.edsoo.ru/7f43bf66"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"https://m.edsoo.ru/7f43c542"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"https://m.edsoo.ru/7f43c3d0"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"https://m.edsoo.ru/7f43c9b6"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"https://m.edsoo.ru/7f43d0b4"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"https://m.edsoo.ru/7f43d23a"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"https://m.edsoo.ru/7f43d55a"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"https://m.edsoo.ru/7f43ad5a"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"https://m.edsoo.ru/7f43af08"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"https://m.edsoo.ru/7f43b21e"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"https://m.edsoo.ru/7f43b5a2"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"https://m.edsoo.ru/7f43b098"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098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4396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"https://m.edsoo.ru/7f439842"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439842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"https://m.edsoo.ru/7f4399b4"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4399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"https://m.edsoo.ru/7f439eb4"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439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"https://m.edsoo.ru/7f43a03a"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"https://m.edsoo.ru/7f43a1ac"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"https://m.edsoo.ru/7f43a31e"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"https://m.edsoo.ru/7f43a526"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526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"https://m.edsoo.ru/7f43ab84"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"https://m.edsoo.ru/7f43e6c6"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"https://m.edsoo.ru/7f43ebda"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ebda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"https://m.edsoo.ru/7f43ed7e"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"https://m.edsoo.ru/7f43f3b4"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"https://m.edsoo.ru/7f43f58a"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"https://m.edsoo.ru/7f43ef2c"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"https://m.edsoo.ru/7f43f0c6"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"https://m.edsoo.ru/7f43f72e"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"https://m.edsoo.ru/7f43f8a0"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"https://m.edsoo.ru/7f43fe0e"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"https://m.edsoo.ru/7f4401a6"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4401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"https://m.edsoo.ru/7f4404f8"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4404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"https://m.edsoo.ru/7f443b12"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b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"https://m.edsoo.ru/7f443cd4"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cd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"https://m.edsoo.ru/7f443fea"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443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fea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"https://m.edsoo.ru/7f4441ca"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4441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"https://m.edsoo.ru/7f444364"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444364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"https://m.edsoo.ru/7f4446f2"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"https://m.edsoo.ru/7f444a94"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94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"https://m.edsoo.ru/7f444c56"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"https://m.edsoo.ru/7f444f44"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"https://m.edsoo.ru/7f44516a"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44516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"https://m.edsoo.ru/7f4452e6"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4452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"https://m.edsoo.ru/7f445516"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445516</w:t>
            </w:r>
            <w:r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>
      <w:pPr>
        <w:rPr>
          <w:sz w:val="24"/>
          <w:szCs w:val="24"/>
        </w:r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31"/>
    <w:p>
      <w:pPr>
        <w:spacing w:after="0"/>
        <w:ind w:left="120"/>
        <w:rPr>
          <w:sz w:val="24"/>
          <w:szCs w:val="24"/>
        </w:rPr>
      </w:pPr>
      <w:bookmarkStart w:id="32" w:name="block-2341840"/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>
      <w:pPr>
        <w:spacing w:after="0" w:line="48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​‌• Алгебра, 7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Геометрия, 7-9 классы/ Погорелов А.В., Акционерное общество «Издательство «Просвещение»‌​</w:t>
      </w:r>
      <w:bookmarkStart w:id="34" w:name="_GoBack"/>
      <w:bookmarkEnd w:id="34"/>
    </w:p>
    <w:p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33" w:name="8a811090-bed3-4825-9e59-0925d1d075d6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Макарычев Ю.Н., Миндюк Н.Г., Нешков К.И. и другие, Акционерное общество «Издательство «Просвещение»</w:t>
      </w:r>
      <w:r>
        <w:rPr>
          <w:sz w:val="24"/>
          <w:szCs w:val="24"/>
          <w:lang w:val="ru-RU"/>
        </w:rPr>
        <w:br w:type="textWrapping"/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• Геометрия, 7-9 классы/ Погорелов А.В., Акционерное общество «Издательство «Просвещение»</w:t>
      </w:r>
      <w:bookmarkEnd w:id="33"/>
      <w:r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>
      <w:pPr>
        <w:spacing w:after="0"/>
        <w:ind w:left="120"/>
        <w:rPr>
          <w:sz w:val="24"/>
          <w:szCs w:val="24"/>
          <w:lang w:val="ru-RU"/>
        </w:rPr>
      </w:pPr>
    </w:p>
    <w:p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>
      <w:pPr>
        <w:rPr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>
        <w:fldChar w:fldCharType="begin"/>
      </w:r>
      <w:r>
        <w:instrText xml:space="preserve"> HYPERLINK "https://m.edsoo.ru/7f445516" \h </w:instrText>
      </w:r>
      <w:r>
        <w:fldChar w:fldCharType="separate"/>
      </w:r>
      <w:r>
        <w:rPr>
          <w:rFonts w:ascii="Times New Roman" w:hAnsi="Times New Roman"/>
          <w:color w:val="0000FF"/>
          <w:sz w:val="24"/>
          <w:szCs w:val="24"/>
          <w:u w:val="single"/>
        </w:rPr>
        <w:t>https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://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m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edsoo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.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ru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/7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f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t>445516</w:t>
      </w:r>
      <w:r>
        <w:rPr>
          <w:rFonts w:ascii="Times New Roman" w:hAnsi="Times New Roman"/>
          <w:color w:val="0000FF"/>
          <w:sz w:val="24"/>
          <w:szCs w:val="24"/>
          <w:u w:val="single"/>
          <w:lang w:val="ru-RU"/>
        </w:rPr>
        <w:fldChar w:fldCharType="end"/>
      </w:r>
    </w:p>
    <w:bookmarkEnd w:id="32"/>
    <w:p>
      <w:pPr>
        <w:rPr>
          <w:sz w:val="24"/>
          <w:szCs w:val="24"/>
          <w:lang w:val="ru-RU"/>
        </w:rPr>
      </w:pP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6147622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ru-RU"/>
          </w:rPr>
          <w:t>46</w:t>
        </w:r>
        <w:r>
          <w:fldChar w:fldCharType="end"/>
        </w:r>
      </w:p>
    </w:sdtContent>
  </w:sdt>
  <w:p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07BD3"/>
    <w:multiLevelType w:val="multilevel"/>
    <w:tmpl w:val="12807BD3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B7906D4"/>
    <w:multiLevelType w:val="multilevel"/>
    <w:tmpl w:val="2B7906D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614E359C"/>
    <w:multiLevelType w:val="multilevel"/>
    <w:tmpl w:val="614E359C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B6A19EA"/>
    <w:multiLevelType w:val="multilevel"/>
    <w:tmpl w:val="6B6A19EA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6CCC239F"/>
    <w:multiLevelType w:val="multilevel"/>
    <w:tmpl w:val="6CCC239F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797843FB"/>
    <w:multiLevelType w:val="multilevel"/>
    <w:tmpl w:val="797843FB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DA"/>
    <w:rsid w:val="00797CDA"/>
    <w:rsid w:val="00A46E2C"/>
    <w:rsid w:val="00AD716C"/>
    <w:rsid w:val="00F0743E"/>
    <w:rsid w:val="298931CB"/>
    <w:rsid w:val="7749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Balloon Text"/>
    <w:basedOn w:val="1"/>
    <w:link w:val="2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Indent"/>
    <w:basedOn w:val="1"/>
    <w:unhideWhenUsed/>
    <w:qFormat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paragraph" w:styleId="15">
    <w:name w:val="footer"/>
    <w:basedOn w:val="1"/>
    <w:link w:val="2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4">
    <w:name w:val="Название Знак"/>
    <w:basedOn w:val="6"/>
    <w:link w:val="14"/>
    <w:uiPriority w:val="10"/>
    <w:rPr>
      <w:rFonts w:asciiTheme="majorHAnsi" w:hAnsiTheme="majorHAnsi" w:eastAsiaTheme="majorEastAsia" w:cstheme="majorBidi"/>
      <w:color w:val="333F50" w:themeColor="text2" w:themeShade="BF"/>
      <w:spacing w:val="5"/>
      <w:kern w:val="28"/>
      <w:sz w:val="52"/>
      <w:szCs w:val="52"/>
    </w:rPr>
  </w:style>
  <w:style w:type="character" w:customStyle="1" w:styleId="25">
    <w:name w:val="Нижний колонтитул Знак"/>
    <w:basedOn w:val="6"/>
    <w:link w:val="15"/>
    <w:uiPriority w:val="99"/>
  </w:style>
  <w:style w:type="character" w:customStyle="1" w:styleId="26">
    <w:name w:val="Текст выноски Знак"/>
    <w:basedOn w:val="6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49</Pages>
  <Words>10000</Words>
  <Characters>57005</Characters>
  <Lines>475</Lines>
  <Paragraphs>133</Paragraphs>
  <TotalTime>2</TotalTime>
  <ScaleCrop>false</ScaleCrop>
  <LinksUpToDate>false</LinksUpToDate>
  <CharactersWithSpaces>66872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2023-08-26T14:29:00Z</dcterms:created>
  <dc:creator>Нисрин Максимовна</dc:creator>
  <cp:lastModifiedBy>user</cp:lastModifiedBy>
  <cp:lastPrinted>2023-10-03T11:51:00Z</cp:lastPrinted>
  <dcterms:modified xsi:type="dcterms:W3CDTF">2023-10-23T08:51:33Z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E304BC1E47AA457E93DE82AE9FECE063_12</vt:lpwstr>
  </property>
</Properties>
</file>